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2105" w:rsidR="0061148E" w:rsidRPr="0035681E" w:rsidRDefault="00973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3BFF" w:rsidR="0061148E" w:rsidRPr="0035681E" w:rsidRDefault="00973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E3F8D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1886C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3CE56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F254A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99810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E6E80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C3F49" w:rsidR="00CD0676" w:rsidRPr="00944D28" w:rsidRDefault="0097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3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E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B5EED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AB60F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72BC4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331CD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E601E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3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9B867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F253C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61F1A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D5243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9416E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239DD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DB34A" w:rsidR="00B87ED3" w:rsidRPr="00944D28" w:rsidRDefault="0097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9A22E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0A7DC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E7599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8372D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DD3D4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B775D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CDA12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4B0CE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D107C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25EDC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16CBD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23FB0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C92B2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00454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F2342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4C89E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BD8F0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07616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5A1B7" w:rsidR="00B87ED3" w:rsidRPr="00944D28" w:rsidRDefault="0097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8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E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8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2024-06-09T13:20:00.0000000Z</dcterms:modified>
</coreProperties>
</file>