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936E" w:rsidR="0061148E" w:rsidRPr="00177744" w:rsidRDefault="00877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B0DC" w:rsidR="0061148E" w:rsidRPr="00177744" w:rsidRDefault="00877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2D52B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9F750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1EFEE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E2C9C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4C9F3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AFDFB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BBC02" w:rsidR="00983D57" w:rsidRPr="00177744" w:rsidRDefault="00877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7C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5B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BACD9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02ADE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2BFB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7218D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E7C29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F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A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2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9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1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F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E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0A708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AFA6A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A38F1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B9949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CE180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02AEB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30D2B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4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5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7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4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3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B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C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1E6FD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DF12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9DB6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B2D7F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D2311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A299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F20B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7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9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2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D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7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A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6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64BA7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A56F9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93EA5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E2868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33413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52AB4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84984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1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7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5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1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1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4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9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A87C3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79404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91A61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5C790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08C73" w:rsidR="00B87ED3" w:rsidRPr="00177744" w:rsidRDefault="00877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E3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D2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7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6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5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5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8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6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5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25A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