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B8C1" w:rsidR="0061148E" w:rsidRPr="00C834E2" w:rsidRDefault="00890B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216A" w:rsidR="0061148E" w:rsidRPr="00C834E2" w:rsidRDefault="00890B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C6A39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F10E7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FE941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40943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4B877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903F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26D55" w:rsidR="00B87ED3" w:rsidRPr="00944D28" w:rsidRDefault="00890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9C43B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DE41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73906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55A13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46757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F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3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7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D1D5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0852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9E9A6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E9DF6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0073A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B2F8C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A1ADF" w:rsidR="00B87ED3" w:rsidRPr="00944D28" w:rsidRDefault="00890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E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5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BE637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32A7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C71C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1300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CE086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01E8A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B9896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FEE97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97F6E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E61C4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9E09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F347A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D20D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68E3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63D92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0E5D5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6AB45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7D10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6BD1E" w:rsidR="00B87ED3" w:rsidRPr="00944D28" w:rsidRDefault="00890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D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6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E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1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7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BA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91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2025-07-18T12:42:00.0000000Z</dcterms:modified>
</coreProperties>
</file>