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D378D" w:rsidR="00C34772" w:rsidRPr="0026421F" w:rsidRDefault="004702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E23C4" w:rsidR="00C34772" w:rsidRPr="00D339A1" w:rsidRDefault="004702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D88A1" w:rsidR="002A7340" w:rsidRPr="00CD56BA" w:rsidRDefault="0047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CB47A" w:rsidR="002A7340" w:rsidRPr="00CD56BA" w:rsidRDefault="0047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10B1F" w:rsidR="002A7340" w:rsidRPr="00CD56BA" w:rsidRDefault="0047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ECBDD" w:rsidR="002A7340" w:rsidRPr="00CD56BA" w:rsidRDefault="0047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A4AFD" w:rsidR="002A7340" w:rsidRPr="00CD56BA" w:rsidRDefault="0047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1FFD1" w:rsidR="002A7340" w:rsidRPr="00CD56BA" w:rsidRDefault="0047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3F432" w:rsidR="002A7340" w:rsidRPr="00CD56BA" w:rsidRDefault="004702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8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C5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3C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6A3BF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AC362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3E505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78EDF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A6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4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2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4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63707" w:rsidR="001835FB" w:rsidRPr="000307EE" w:rsidRDefault="004702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5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0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3B4C7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7905C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3FA39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16B62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3D684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478B5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E90E3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B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9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32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1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98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7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9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C8C01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2A606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BA447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F6122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D33A2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D3C48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C2452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3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8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9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E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2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E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A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54BC0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77DB1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7EFF9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72DB4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20E03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5E9C7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1379B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7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D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D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1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0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6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F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8EBD5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EFC5A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D27E4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DDE5B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E488D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291BF" w:rsidR="009A6C64" w:rsidRPr="00730585" w:rsidRDefault="0047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9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C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3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0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8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2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E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6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2FC" w:rsidRPr="00B537C7" w:rsidRDefault="00470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1E2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2F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D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