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D1768" w:rsidR="00C34772" w:rsidRPr="0026421F" w:rsidRDefault="00677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F92D6" w:rsidR="00C34772" w:rsidRPr="00D339A1" w:rsidRDefault="00677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31308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A4A2B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159F1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C49ED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A8BD7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8EE61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CD28A" w:rsidR="002A7340" w:rsidRPr="00CD56BA" w:rsidRDefault="00677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7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1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7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1B27E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157E6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2DECE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78B6D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C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9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5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A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C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DC46B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4DE84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8B42D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EE303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70647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4E7D9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0E5AF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5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5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7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8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F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8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CE8F8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BFD2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9EA0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53B7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9BE9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A5E5F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30A58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716F5" w:rsidR="001835FB" w:rsidRPr="000307EE" w:rsidRDefault="00677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D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C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0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4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3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0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8B3DD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BF83C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A9FCA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4D44A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1F80F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7337F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1C7AC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9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1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0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6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F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5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D15E4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7AF75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588FF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F7A14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BF811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7C531" w:rsidR="009A6C64" w:rsidRPr="00730585" w:rsidRDefault="00677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D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3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5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B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8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A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1CF" w:rsidRPr="00B537C7" w:rsidRDefault="00677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7A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1C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