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AF17" w:rsidR="0061148E" w:rsidRPr="00944D28" w:rsidRDefault="00FF3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D239" w:rsidR="0061148E" w:rsidRPr="004A7085" w:rsidRDefault="00FF3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1EC3E" w:rsidR="00B87ED3" w:rsidRPr="00944D28" w:rsidRDefault="00FF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AA1EB" w:rsidR="00B87ED3" w:rsidRPr="00944D28" w:rsidRDefault="00FF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A285" w:rsidR="00B87ED3" w:rsidRPr="00944D28" w:rsidRDefault="00FF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25D97" w:rsidR="00B87ED3" w:rsidRPr="00944D28" w:rsidRDefault="00FF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0BC56" w:rsidR="00B87ED3" w:rsidRPr="00944D28" w:rsidRDefault="00FF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09EC3" w:rsidR="00B87ED3" w:rsidRPr="00944D28" w:rsidRDefault="00FF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8DD29" w:rsidR="00B87ED3" w:rsidRPr="00944D28" w:rsidRDefault="00FF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9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82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D9982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5E265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8E74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548FA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649C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C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E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7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261D5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13350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EC7B5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19E50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DB4E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6EF77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3644D" w:rsidR="00B87ED3" w:rsidRPr="00944D28" w:rsidRDefault="00FF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3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71CA0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D661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886D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F8474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C8231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98FC1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3B09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138B3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D471D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2316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E814C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A33F1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0A351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5D26D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D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7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6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6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C88FC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614E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5938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BF9C3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05F72" w:rsidR="00B87ED3" w:rsidRPr="00944D28" w:rsidRDefault="00FF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C5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47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8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