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EB8C" w:rsidR="0061148E" w:rsidRPr="000C582F" w:rsidRDefault="00D03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03D3" w:rsidR="0061148E" w:rsidRPr="000C582F" w:rsidRDefault="00D03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B890A" w:rsidR="00B87ED3" w:rsidRPr="000C582F" w:rsidRDefault="00D03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40C70" w:rsidR="00B87ED3" w:rsidRPr="000C582F" w:rsidRDefault="00D03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867A5" w:rsidR="00B87ED3" w:rsidRPr="000C582F" w:rsidRDefault="00D03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7ABEB" w:rsidR="00B87ED3" w:rsidRPr="000C582F" w:rsidRDefault="00D03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430C5" w:rsidR="00B87ED3" w:rsidRPr="000C582F" w:rsidRDefault="00D03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EF5AA" w:rsidR="00B87ED3" w:rsidRPr="000C582F" w:rsidRDefault="00D03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52022" w:rsidR="00B87ED3" w:rsidRPr="000C582F" w:rsidRDefault="00D03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A8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12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80620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ED5C2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B0513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DEF5B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718DB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4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E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A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1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6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3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6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E2CF3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F8847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A4364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D272E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C6F5D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AFA47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6C4B4" w:rsidR="00B87ED3" w:rsidRPr="000C582F" w:rsidRDefault="00D03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DAAEC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98BD4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D79AD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48C1C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44B68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117AA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A12FF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2E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6D3CF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1FF73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A7F86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E5D67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F2608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53143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E1B55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1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B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015D8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AADD9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B952E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36DEF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6EE1D" w:rsidR="00B87ED3" w:rsidRPr="000C582F" w:rsidRDefault="00D03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1B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EF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2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C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B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2C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