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ACF19" w:rsidR="00FD3806" w:rsidRPr="00A72646" w:rsidRDefault="006153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5EF7B" w:rsidR="00FD3806" w:rsidRPr="002A5E6C" w:rsidRDefault="006153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A486F" w:rsidR="00B87ED3" w:rsidRPr="00AF0D95" w:rsidRDefault="00615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5B520" w:rsidR="00B87ED3" w:rsidRPr="00AF0D95" w:rsidRDefault="00615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39C04" w:rsidR="00B87ED3" w:rsidRPr="00AF0D95" w:rsidRDefault="00615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5F8C5" w:rsidR="00B87ED3" w:rsidRPr="00AF0D95" w:rsidRDefault="00615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DD552" w:rsidR="00B87ED3" w:rsidRPr="00AF0D95" w:rsidRDefault="00615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32766" w:rsidR="00B87ED3" w:rsidRPr="00AF0D95" w:rsidRDefault="00615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516A2" w:rsidR="00B87ED3" w:rsidRPr="00AF0D95" w:rsidRDefault="00615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7E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95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FFF15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CE024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8C92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36E6F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50A42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2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6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A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9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A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7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7B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5F1B7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8D625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356E5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8F7E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BDAE3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8D53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1E8CA" w:rsidR="00B87ED3" w:rsidRPr="00AF0D95" w:rsidRDefault="00615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C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7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17F03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C8E93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FE8A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531CB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6EACA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29711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6CD23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A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8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5B706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1BE7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4D58D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6CABE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BFBE5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6C6EB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FA00D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4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C9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0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967D0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9A0FC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17ACB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D1E9B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90BB" w:rsidR="00B87ED3" w:rsidRPr="00AF0D95" w:rsidRDefault="00615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89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0B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B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3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A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B82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32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