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B31D1" w:rsidR="00D930ED" w:rsidRPr="00EA69E9" w:rsidRDefault="000832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80B09" w:rsidR="00D930ED" w:rsidRPr="00790574" w:rsidRDefault="000832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C5D82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DB4E6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FD388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725EE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CEAAC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ABA4A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DED49" w:rsidR="00B87ED3" w:rsidRPr="00FC7F6A" w:rsidRDefault="00083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C4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65BDD" w:rsidR="00B87ED3" w:rsidRPr="00D44524" w:rsidRDefault="00083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A49B6" w:rsidR="00B87ED3" w:rsidRPr="00D44524" w:rsidRDefault="00083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AF934" w:rsidR="00B87ED3" w:rsidRPr="00D44524" w:rsidRDefault="00083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9E747" w:rsidR="00B87ED3" w:rsidRPr="00D44524" w:rsidRDefault="00083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37F5A" w:rsidR="00B87ED3" w:rsidRPr="00D44524" w:rsidRDefault="00083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B1098" w:rsidR="00B87ED3" w:rsidRPr="00D44524" w:rsidRDefault="00083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1D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E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AA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74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A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98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87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37308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057CB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08965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D1F5B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8C2EE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60F6D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4F331" w:rsidR="000B5588" w:rsidRPr="00D44524" w:rsidRDefault="00083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0B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4D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3B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8C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B5FA05" w:rsidR="00846B8B" w:rsidRPr="00EA69E9" w:rsidRDefault="000832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A7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28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3525E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0DD6F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52F6E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9BE19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978DE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EFC63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06269" w:rsidR="00846B8B" w:rsidRPr="00D44524" w:rsidRDefault="00083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BD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BE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95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EA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E9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5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C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8DF40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5705F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98ABE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D8674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8681F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1C433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FF314" w:rsidR="007A5870" w:rsidRPr="00D44524" w:rsidRDefault="00083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95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4A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C8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BD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F6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0A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D2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6EA0F" w:rsidR="0021795A" w:rsidRPr="00D44524" w:rsidRDefault="00083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C7BBD" w:rsidR="0021795A" w:rsidRPr="00D44524" w:rsidRDefault="00083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566B8" w:rsidR="0021795A" w:rsidRPr="00D44524" w:rsidRDefault="00083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A3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7E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FB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0A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E3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3D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25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50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08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82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92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2C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