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29A19" w:rsidR="00563B6E" w:rsidRPr="00B24A33" w:rsidRDefault="007C52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47762" w:rsidR="00563B6E" w:rsidRPr="00B24A33" w:rsidRDefault="007C52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8DC53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96343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F5B1C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7D170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1C9D0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B34D2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4E78A" w:rsidR="00C11CD7" w:rsidRPr="00B24A33" w:rsidRDefault="007C5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4A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B949C" w:rsidR="002113B7" w:rsidRPr="00B24A33" w:rsidRDefault="007C5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49CC0" w:rsidR="002113B7" w:rsidRPr="00B24A33" w:rsidRDefault="007C5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D4336" w:rsidR="002113B7" w:rsidRPr="00B24A33" w:rsidRDefault="007C5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7E5AA" w:rsidR="002113B7" w:rsidRPr="00B24A33" w:rsidRDefault="007C5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1EC10" w:rsidR="002113B7" w:rsidRPr="00B24A33" w:rsidRDefault="007C5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69F39" w:rsidR="002113B7" w:rsidRPr="00B24A33" w:rsidRDefault="007C5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FA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10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E4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83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26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A1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73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8375C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5C3D8D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98EC56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5ECCD6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CC2038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22FF82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0E9C3" w:rsidR="002113B7" w:rsidRPr="00B24A33" w:rsidRDefault="007C5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0B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21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F5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4E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CF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0E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4A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ADE99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7A1229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4B4CEF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53035B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0B3BAB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00D4D4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76208" w:rsidR="002113B7" w:rsidRPr="00B24A33" w:rsidRDefault="007C5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A5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78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34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48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D0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18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8A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31FE3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EE6051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497A39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FC2207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4198F5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2264F2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5D574" w:rsidR="006E49F3" w:rsidRPr="00B24A33" w:rsidRDefault="007C5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B3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1C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2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25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5D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77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AA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8606B" w:rsidR="006E49F3" w:rsidRPr="00B24A33" w:rsidRDefault="007C5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7FBFD1" w:rsidR="006E49F3" w:rsidRPr="00B24A33" w:rsidRDefault="007C5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3DF93F" w:rsidR="006E49F3" w:rsidRPr="00B24A33" w:rsidRDefault="007C5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16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C1C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E7B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C4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7D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EA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FD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7D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D9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D3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62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2C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