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A5215" w:rsidR="00563B6E" w:rsidRPr="00B24A33" w:rsidRDefault="00FB6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4F60E" w:rsidR="00563B6E" w:rsidRPr="00B24A33" w:rsidRDefault="00FB6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48FD2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0CA81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BB286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008A7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DC87B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9C5BB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686A3" w:rsidR="00C11CD7" w:rsidRPr="00B24A33" w:rsidRDefault="00FB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9FADE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C2A89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E1CED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87D83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DE82A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1B60C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A0489" w:rsidR="002113B7" w:rsidRPr="00B24A33" w:rsidRDefault="00FB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9E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8B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88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3F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08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1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CB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1A5E1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582995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27A11A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F62EAF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192B5B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B76314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2610D" w:rsidR="002113B7" w:rsidRPr="00B24A33" w:rsidRDefault="00FB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5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FF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C5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9D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1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0D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1E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D4EC2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BCADBD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B585E8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AED7D8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328F06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FF352A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DCAD1" w:rsidR="002113B7" w:rsidRPr="00B24A33" w:rsidRDefault="00FB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36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20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F0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B2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5D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A78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A8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F6F32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1B5DD3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D2426F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6DC2EB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6AD545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577FEA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F9CC7" w:rsidR="006E49F3" w:rsidRPr="00B24A33" w:rsidRDefault="00FB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9D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B1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B9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B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49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30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E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69509" w:rsidR="006E49F3" w:rsidRPr="00B24A33" w:rsidRDefault="00FB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52B73A" w:rsidR="006E49F3" w:rsidRPr="00B24A33" w:rsidRDefault="00FB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0E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C2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FBB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232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86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05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C3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BE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F1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7C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DA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8A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E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E8F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