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6B8B" w:rsidR="0061148E" w:rsidRPr="00177744" w:rsidRDefault="00B57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54701" w:rsidR="0061148E" w:rsidRPr="00177744" w:rsidRDefault="00B57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11A67" w:rsidR="00983D57" w:rsidRPr="00177744" w:rsidRDefault="00B57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C6887" w:rsidR="00983D57" w:rsidRPr="00177744" w:rsidRDefault="00B57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70DCE" w:rsidR="00983D57" w:rsidRPr="00177744" w:rsidRDefault="00B57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3F1FC" w:rsidR="00983D57" w:rsidRPr="00177744" w:rsidRDefault="00B57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1EDE4" w:rsidR="00983D57" w:rsidRPr="00177744" w:rsidRDefault="00B57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02537" w:rsidR="00983D57" w:rsidRPr="00177744" w:rsidRDefault="00B57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5A56F" w:rsidR="00983D57" w:rsidRPr="00177744" w:rsidRDefault="00B57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4D2A8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6BCF6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B8D52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62575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D3BC5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C4A87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5787A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2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B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9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54F71" w:rsidR="00B87ED3" w:rsidRPr="00177744" w:rsidRDefault="00B57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A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3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B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AC18D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4311A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A987D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2AD29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32309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02987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707BB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0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C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8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9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3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6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0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6B33E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AD360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BF4EE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E4124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F947B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48492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6B184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7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B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0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5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F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E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4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D2A64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7A637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D4E99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8EAD8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D33B2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9EA26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F613D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0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0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D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6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4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8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2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EC2DF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771F6" w:rsidR="00B87ED3" w:rsidRPr="00177744" w:rsidRDefault="00B57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A0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AE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49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B6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D5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6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B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6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E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F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B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3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CB7"/>
    <w:rsid w:val="00B87ED3"/>
    <w:rsid w:val="00BD2EA8"/>
    <w:rsid w:val="00C620BD"/>
    <w:rsid w:val="00C65D02"/>
    <w:rsid w:val="00CE6365"/>
    <w:rsid w:val="00D0539A"/>
    <w:rsid w:val="00D22D52"/>
    <w:rsid w:val="00D619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2024-06-09T17:21:00.0000000Z</dcterms:modified>
</coreProperties>
</file>