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3D4E" w:rsidR="0061148E" w:rsidRPr="00C834E2" w:rsidRDefault="00076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CF6A" w:rsidR="0061148E" w:rsidRPr="00C834E2" w:rsidRDefault="00076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E0C37" w:rsidR="00B87ED3" w:rsidRPr="00944D28" w:rsidRDefault="000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9698" w:rsidR="00B87ED3" w:rsidRPr="00944D28" w:rsidRDefault="000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843A5" w:rsidR="00B87ED3" w:rsidRPr="00944D28" w:rsidRDefault="000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112BD" w:rsidR="00B87ED3" w:rsidRPr="00944D28" w:rsidRDefault="000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0054A" w:rsidR="00B87ED3" w:rsidRPr="00944D28" w:rsidRDefault="000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790F3" w:rsidR="00B87ED3" w:rsidRPr="00944D28" w:rsidRDefault="000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D6985" w:rsidR="00B87ED3" w:rsidRPr="00944D28" w:rsidRDefault="0007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F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FFB1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48F5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0B57F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44B13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2FFE3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118D0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C61B" w:rsidR="00B87ED3" w:rsidRPr="00944D28" w:rsidRDefault="00076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8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8118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F2FE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2DFD5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2251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9BEE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2EB3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7FE36" w:rsidR="00B87ED3" w:rsidRPr="00944D28" w:rsidRDefault="0007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F2DB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BDD76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E4387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3465E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BDBB5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48A19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6496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05A6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8E9B2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7D786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D9C90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785C5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83E4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42AC4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9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DC10D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3B48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F315" w:rsidR="00B87ED3" w:rsidRPr="00944D28" w:rsidRDefault="0007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4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C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B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62"/>
    <w:rsid w:val="00081285"/>
    <w:rsid w:val="00131B3D"/>
    <w:rsid w:val="001613EC"/>
    <w:rsid w:val="001D5720"/>
    <w:rsid w:val="00275252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2024-06-09T14:18:00.0000000Z</dcterms:modified>
</coreProperties>
</file>