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73723" w:rsidR="0061148E" w:rsidRPr="00C834E2" w:rsidRDefault="00143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1E1E3" w:rsidR="0061148E" w:rsidRPr="00C834E2" w:rsidRDefault="00143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CB49F" w:rsidR="00B87ED3" w:rsidRPr="00944D28" w:rsidRDefault="0014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9BF9F" w:rsidR="00B87ED3" w:rsidRPr="00944D28" w:rsidRDefault="0014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0DD0C" w:rsidR="00B87ED3" w:rsidRPr="00944D28" w:rsidRDefault="0014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46523" w:rsidR="00B87ED3" w:rsidRPr="00944D28" w:rsidRDefault="0014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313CC" w:rsidR="00B87ED3" w:rsidRPr="00944D28" w:rsidRDefault="0014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0676D" w:rsidR="00B87ED3" w:rsidRPr="00944D28" w:rsidRDefault="0014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6A233" w:rsidR="00B87ED3" w:rsidRPr="00944D28" w:rsidRDefault="00143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A6232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306F4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382F9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B7FC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42CF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917A9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21AB0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E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8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52E85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9EA5B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70B8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541D2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4475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7BF74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7F524" w:rsidR="00B87ED3" w:rsidRPr="00944D28" w:rsidRDefault="00143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0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8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4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ACDEE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1AEEF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2ED82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E24CE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472B5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D372E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97378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F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0FCD2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A978B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98F1A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9271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71328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42022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C36BC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F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77442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73057" w:rsidR="00B87ED3" w:rsidRPr="00944D28" w:rsidRDefault="00143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79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D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23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A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45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3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208"/>
    <w:rsid w:val="001613EC"/>
    <w:rsid w:val="001D5720"/>
    <w:rsid w:val="00275252"/>
    <w:rsid w:val="002D505A"/>
    <w:rsid w:val="003441B6"/>
    <w:rsid w:val="00353D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2024-06-10T20:53:00.0000000Z</dcterms:modified>
</coreProperties>
</file>