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221CC" w:rsidR="00C34772" w:rsidRPr="0026421F" w:rsidRDefault="009F2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9E123" w:rsidR="00C34772" w:rsidRPr="00D339A1" w:rsidRDefault="009F2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8ED87" w:rsidR="002A7340" w:rsidRPr="00CD56BA" w:rsidRDefault="009F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5E1AB" w:rsidR="002A7340" w:rsidRPr="00CD56BA" w:rsidRDefault="009F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B2485" w:rsidR="002A7340" w:rsidRPr="00CD56BA" w:rsidRDefault="009F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9176B" w:rsidR="002A7340" w:rsidRPr="00CD56BA" w:rsidRDefault="009F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45FE2" w:rsidR="002A7340" w:rsidRPr="00CD56BA" w:rsidRDefault="009F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0D193" w:rsidR="002A7340" w:rsidRPr="00CD56BA" w:rsidRDefault="009F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A92D8" w:rsidR="002A7340" w:rsidRPr="00CD56BA" w:rsidRDefault="009F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7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BD9E1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3A224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6CE68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3AB3D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58BAD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E812C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9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DBA72" w:rsidR="001835FB" w:rsidRPr="000307EE" w:rsidRDefault="009F2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0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9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D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C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E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0949C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A04FC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402C7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C4BF2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C0639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D9BAD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4CD63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1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E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B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A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7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A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8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BC635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EC3A9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3FD87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9A01A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BF2FC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BD95A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C1725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F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4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2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F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5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E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0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3A1DD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62446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73062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C45BD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89419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EA61B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4EE15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5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A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7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C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6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7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E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46879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51889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3C53E" w:rsidR="009A6C64" w:rsidRPr="00730585" w:rsidRDefault="009F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CF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E6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1C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1B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8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B1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2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1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1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16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3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224" w:rsidRPr="00B537C7" w:rsidRDefault="009F2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480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22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