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9B1EE" w:rsidR="00C34772" w:rsidRPr="0026421F" w:rsidRDefault="00F76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9BFDF" w:rsidR="00C34772" w:rsidRPr="00D339A1" w:rsidRDefault="00F76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D60C5" w:rsidR="002A7340" w:rsidRPr="00CD56BA" w:rsidRDefault="00F7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0F9A5" w:rsidR="002A7340" w:rsidRPr="00CD56BA" w:rsidRDefault="00F7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E72FF" w:rsidR="002A7340" w:rsidRPr="00CD56BA" w:rsidRDefault="00F7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8C1DD" w:rsidR="002A7340" w:rsidRPr="00CD56BA" w:rsidRDefault="00F7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2E96B" w:rsidR="002A7340" w:rsidRPr="00CD56BA" w:rsidRDefault="00F7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CAFD7" w:rsidR="002A7340" w:rsidRPr="00CD56BA" w:rsidRDefault="00F7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0820C" w:rsidR="002A7340" w:rsidRPr="00CD56BA" w:rsidRDefault="00F7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B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E9823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06BE8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ADF64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4047F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B3CA7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C5F52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5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F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8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8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9D04B" w:rsidR="001835FB" w:rsidRPr="000307EE" w:rsidRDefault="00F76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2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1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8211F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AD043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2136E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A9DC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F5124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B18BB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FFEEE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B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4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0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7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8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0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3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B9F54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757B5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025E2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5BE7D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2320B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F2A89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28B96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C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C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A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9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6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F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1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2A0E5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454D7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D6E4A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E7A08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89363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F5AD6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EEFBC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3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7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C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C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B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C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F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CDB9E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F7EF8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D4B71" w:rsidR="009A6C64" w:rsidRPr="00730585" w:rsidRDefault="00F7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A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F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5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2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6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3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A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F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F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D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A6C" w:rsidRPr="00B537C7" w:rsidRDefault="00F76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66B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A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