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2A3F0" w:rsidR="00C34772" w:rsidRPr="0026421F" w:rsidRDefault="005E1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77D38" w:rsidR="00C34772" w:rsidRPr="00D339A1" w:rsidRDefault="005E1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1D057" w:rsidR="002A7340" w:rsidRPr="00CD56BA" w:rsidRDefault="005E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5EC38" w:rsidR="002A7340" w:rsidRPr="00CD56BA" w:rsidRDefault="005E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B8D95" w:rsidR="002A7340" w:rsidRPr="00CD56BA" w:rsidRDefault="005E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1A858" w:rsidR="002A7340" w:rsidRPr="00CD56BA" w:rsidRDefault="005E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F70AC" w:rsidR="002A7340" w:rsidRPr="00CD56BA" w:rsidRDefault="005E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548B9" w:rsidR="002A7340" w:rsidRPr="00CD56BA" w:rsidRDefault="005E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A498F" w:rsidR="002A7340" w:rsidRPr="00CD56BA" w:rsidRDefault="005E1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29EFA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027AE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B5AAA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79ED8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92DD6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62CB4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B595F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9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F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2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5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0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D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0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7D47B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005BC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C0D8D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CE4FA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84A29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C1CB2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25D7F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F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8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0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8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5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F0E15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45E84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5D4D4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709A6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E15FE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3BEE3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BA35C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B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A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2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A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E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F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6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9B9B1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411D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57D08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93AC3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0EA27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8DC94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35450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5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F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0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3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3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6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FD4BF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E8082" w:rsidR="009A6C64" w:rsidRPr="00730585" w:rsidRDefault="005E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1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AF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76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3C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8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1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4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4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2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0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C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5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3FE" w:rsidRPr="00B537C7" w:rsidRDefault="005E1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FD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3F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