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04347" w:rsidR="00C34772" w:rsidRPr="0026421F" w:rsidRDefault="00C41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8B58C" w:rsidR="00C34772" w:rsidRPr="00D339A1" w:rsidRDefault="00C41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12B5F" w:rsidR="002A7340" w:rsidRPr="00CD56BA" w:rsidRDefault="00C41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B4B8C" w:rsidR="002A7340" w:rsidRPr="00CD56BA" w:rsidRDefault="00C41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FBE66" w:rsidR="002A7340" w:rsidRPr="00CD56BA" w:rsidRDefault="00C41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AFEC7" w:rsidR="002A7340" w:rsidRPr="00CD56BA" w:rsidRDefault="00C41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FB0D8" w:rsidR="002A7340" w:rsidRPr="00CD56BA" w:rsidRDefault="00C41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3BD6B" w:rsidR="002A7340" w:rsidRPr="00CD56BA" w:rsidRDefault="00C41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C2D09" w:rsidR="002A7340" w:rsidRPr="00CD56BA" w:rsidRDefault="00C41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40098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5CCA8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7CDD9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04ED1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85069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6F06B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95E3C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7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9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0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E44C5" w:rsidR="001835FB" w:rsidRPr="000307EE" w:rsidRDefault="00C41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1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2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0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10307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C9B38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EC7F5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38C8F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F0AE3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0672C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ACBCA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D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B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9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4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1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2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8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D56E5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21298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9C13D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7AFB3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C125A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94340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3AA0A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B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0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6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C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8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5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F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2D6BF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AFCA6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B3A25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48D5C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8EC5D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9713E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6CBAD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5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B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2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F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0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A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0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E79EB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91381" w:rsidR="009A6C64" w:rsidRPr="00730585" w:rsidRDefault="00C4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B8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F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D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50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A0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7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E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7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9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A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4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0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0AC" w:rsidRPr="00B537C7" w:rsidRDefault="00C41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48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0A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