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B3ED" w:rsidR="0061148E" w:rsidRPr="00C61931" w:rsidRDefault="00153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C17D" w:rsidR="0061148E" w:rsidRPr="00C61931" w:rsidRDefault="00153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5BD91" w:rsidR="00B87ED3" w:rsidRPr="00944D28" w:rsidRDefault="0015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7855B" w:rsidR="00B87ED3" w:rsidRPr="00944D28" w:rsidRDefault="0015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5E68D" w:rsidR="00B87ED3" w:rsidRPr="00944D28" w:rsidRDefault="0015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8FC7C" w:rsidR="00B87ED3" w:rsidRPr="00944D28" w:rsidRDefault="0015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668E9" w:rsidR="00B87ED3" w:rsidRPr="00944D28" w:rsidRDefault="0015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498D1" w:rsidR="00B87ED3" w:rsidRPr="00944D28" w:rsidRDefault="0015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95BB8" w:rsidR="00B87ED3" w:rsidRPr="00944D28" w:rsidRDefault="0015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FB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65741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8F0CF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5F6E1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4D4E0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17F5D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79151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C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C0FD4" w:rsidR="00B87ED3" w:rsidRPr="00944D28" w:rsidRDefault="00153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B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2315F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D105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25BA8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E9F61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89A64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ACD6B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8ACD1" w:rsidR="00B87ED3" w:rsidRPr="00944D28" w:rsidRDefault="0015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1F15" w:rsidR="00B87ED3" w:rsidRPr="00944D28" w:rsidRDefault="00153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064EF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2E53F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8D4E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92E7F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FCBD4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5201F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F97B0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D1DDD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0BFE6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728AC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C0D68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14B6D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771D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10ED7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9EF6" w:rsidR="00B87ED3" w:rsidRPr="00944D28" w:rsidRDefault="00153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9880B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3B70B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AC6A2" w:rsidR="00B87ED3" w:rsidRPr="00944D28" w:rsidRDefault="0015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1F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0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63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6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C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0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