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279A" w:rsidR="0061148E" w:rsidRPr="00C61931" w:rsidRDefault="004D2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64EE" w:rsidR="0061148E" w:rsidRPr="00C61931" w:rsidRDefault="004D2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C8450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1CA5A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83577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6139F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DAECA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6AA3D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FCBB9" w:rsidR="00B87ED3" w:rsidRPr="00944D28" w:rsidRDefault="004D2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BAB3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4AEFE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B6730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6AB7D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82FCF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0453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8944E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4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6297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D28B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896EA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248B9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4EA9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4CE6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69614" w:rsidR="00B87ED3" w:rsidRPr="00944D28" w:rsidRDefault="004D2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40EA3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EBE9D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5788A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AC38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2904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1CF9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1482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D0D00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035C4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A47D0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C7E51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89D5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B63D9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9528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162C8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A4A76" w:rsidR="00B87ED3" w:rsidRPr="00944D28" w:rsidRDefault="004D2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9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281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2024-06-10T06:39:00.0000000Z</dcterms:modified>
</coreProperties>
</file>