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AAA9" w:rsidR="0061148E" w:rsidRPr="00944D28" w:rsidRDefault="00A66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D944" w:rsidR="0061148E" w:rsidRPr="004A7085" w:rsidRDefault="00A66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E8DC7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AE837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5095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F6507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910A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C0A13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AD6B" w:rsidR="00B87ED3" w:rsidRPr="00944D28" w:rsidRDefault="00A6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7489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18D4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2DC66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2383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5B4B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ED6C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D014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3FDE" w:rsidR="00B87ED3" w:rsidRPr="00944D28" w:rsidRDefault="00A66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F4531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2C76C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B0689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1C12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697C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A3528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B75F" w:rsidR="00B87ED3" w:rsidRPr="00944D28" w:rsidRDefault="00A6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898B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3541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32401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08FA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49DC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89652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DD05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487C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E300F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9032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E24C6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AF1E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CE7C9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60B0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F84B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FB04" w:rsidR="00B87ED3" w:rsidRPr="00944D28" w:rsidRDefault="00A6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B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6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