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D3FB" w:rsidR="0061148E" w:rsidRPr="000C582F" w:rsidRDefault="00C10B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914F" w:rsidR="0061148E" w:rsidRPr="000C582F" w:rsidRDefault="00C10B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33C50" w:rsidR="00B87ED3" w:rsidRPr="000C582F" w:rsidRDefault="00C1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70FA7" w:rsidR="00B87ED3" w:rsidRPr="000C582F" w:rsidRDefault="00C1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CFCB2" w:rsidR="00B87ED3" w:rsidRPr="000C582F" w:rsidRDefault="00C1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D1F59" w:rsidR="00B87ED3" w:rsidRPr="000C582F" w:rsidRDefault="00C1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EF6B8" w:rsidR="00B87ED3" w:rsidRPr="000C582F" w:rsidRDefault="00C1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2364D" w:rsidR="00B87ED3" w:rsidRPr="000C582F" w:rsidRDefault="00C1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FFAD4" w:rsidR="00B87ED3" w:rsidRPr="000C582F" w:rsidRDefault="00C10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34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FD0A9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17AFB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DC187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98109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13869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24E6F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2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B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B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2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1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0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B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C623B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6A1BA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44DCE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C730F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639D0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2F9D2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4F0F7" w:rsidR="00B87ED3" w:rsidRPr="000C582F" w:rsidRDefault="00C1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6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EBD60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131E4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B68BD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54C4F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E74C3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99C5B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D15A0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DAFEC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516DD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B7EA0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B0AE1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50368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D265C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2DECE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A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4C935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D8E3C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C7C74" w:rsidR="00B87ED3" w:rsidRPr="000C582F" w:rsidRDefault="00C1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19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A2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FE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C0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7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F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B26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