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413F" w:rsidR="0061148E" w:rsidRPr="008F69F5" w:rsidRDefault="003E4D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58D8" w:rsidR="0061148E" w:rsidRPr="008F69F5" w:rsidRDefault="003E4D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276F1" w:rsidR="00B87ED3" w:rsidRPr="008F69F5" w:rsidRDefault="003E4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7EA8C" w:rsidR="00B87ED3" w:rsidRPr="008F69F5" w:rsidRDefault="003E4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1CB5D" w:rsidR="00B87ED3" w:rsidRPr="008F69F5" w:rsidRDefault="003E4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12762" w:rsidR="00B87ED3" w:rsidRPr="008F69F5" w:rsidRDefault="003E4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9FA31" w:rsidR="00B87ED3" w:rsidRPr="008F69F5" w:rsidRDefault="003E4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00827" w:rsidR="00B87ED3" w:rsidRPr="008F69F5" w:rsidRDefault="003E4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A5AE4" w:rsidR="00B87ED3" w:rsidRPr="008F69F5" w:rsidRDefault="003E4D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94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DC3C0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6A4C9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E7EED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BB1D9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4A019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B13C4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A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70B1" w:rsidR="00B87ED3" w:rsidRPr="00944D28" w:rsidRDefault="003E4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1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C376D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ED044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9A5CF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4E0BB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702EB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3A93F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13076" w:rsidR="00B87ED3" w:rsidRPr="008F69F5" w:rsidRDefault="003E4D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E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7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C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B31BD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C8A09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035BC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9F2B0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62FB6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E3E2B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27911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8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A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F7CC9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48166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0728B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266C2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3E869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07E6A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7F216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5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BBD9E" w:rsidR="00B87ED3" w:rsidRPr="00944D28" w:rsidRDefault="003E4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E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BF09C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E3641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E9D6E" w:rsidR="00B87ED3" w:rsidRPr="008F69F5" w:rsidRDefault="003E4D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1C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63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F6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37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5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D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C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