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F3500" w:rsidR="00FD3806" w:rsidRPr="00A72646" w:rsidRDefault="00103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A9889" w:rsidR="00FD3806" w:rsidRPr="002A5E6C" w:rsidRDefault="00103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B025F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A146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8FADA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0E79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84978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A4E68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5A96" w:rsidR="00B87ED3" w:rsidRPr="00AF0D95" w:rsidRDefault="00103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10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28B5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2566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E41A8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1669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C4AE1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30BA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A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B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9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5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0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43700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6147F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362F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C1091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6F45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FB48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1E652" w:rsidR="00B87ED3" w:rsidRPr="00AF0D95" w:rsidRDefault="00103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B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A969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C7452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0F41F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30135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1A8D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FFAF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68CE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A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E3B5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DD17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6BA79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A5A2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56C8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EB4C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EA5B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5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E650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7096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6DC33" w:rsidR="00B87ED3" w:rsidRPr="00AF0D95" w:rsidRDefault="00103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DD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FC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B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96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6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A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FA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5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