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D6AB7" w:rsidR="00FD3806" w:rsidRPr="00A72646" w:rsidRDefault="00D02F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E98CC" w:rsidR="00FD3806" w:rsidRPr="002A5E6C" w:rsidRDefault="00D02F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C6CEE" w:rsidR="00B87ED3" w:rsidRPr="00AF0D95" w:rsidRDefault="00D02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F7F23" w:rsidR="00B87ED3" w:rsidRPr="00AF0D95" w:rsidRDefault="00D02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AFA1" w:rsidR="00B87ED3" w:rsidRPr="00AF0D95" w:rsidRDefault="00D02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79D0" w:rsidR="00B87ED3" w:rsidRPr="00AF0D95" w:rsidRDefault="00D02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A59AC" w:rsidR="00B87ED3" w:rsidRPr="00AF0D95" w:rsidRDefault="00D02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5B1A4" w:rsidR="00B87ED3" w:rsidRPr="00AF0D95" w:rsidRDefault="00D02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074D2" w:rsidR="00B87ED3" w:rsidRPr="00AF0D95" w:rsidRDefault="00D02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3B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01D9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C011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FE6D6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7C64C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FC2C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D081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6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A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3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5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3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1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D4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578EF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7DAC8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DFA9B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E6ADA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5A68A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84664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FD093" w:rsidR="00B87ED3" w:rsidRPr="00AF0D95" w:rsidRDefault="00D02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6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43A44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8FC8F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3E12C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F5FD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3625E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8EE8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D0D4C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D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D674" w:rsidR="00B87ED3" w:rsidRPr="00AF0D95" w:rsidRDefault="00D02F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F659" w:rsidR="00B87ED3" w:rsidRPr="00AF0D95" w:rsidRDefault="00D02F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D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57EBC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A9B2E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C3C1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D3269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0D2B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85CC0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48320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5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7E4B7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A9525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11E5" w:rsidR="00B87ED3" w:rsidRPr="00AF0D95" w:rsidRDefault="00D02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5C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E7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1C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D3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DC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3D8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F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