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771BB" w:rsidR="00FD3806" w:rsidRPr="00A72646" w:rsidRDefault="00E20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D4770" w:rsidR="00FD3806" w:rsidRPr="002A5E6C" w:rsidRDefault="00E20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936E7" w:rsidR="00B87ED3" w:rsidRPr="00AF0D95" w:rsidRDefault="00E2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140A3" w:rsidR="00B87ED3" w:rsidRPr="00AF0D95" w:rsidRDefault="00E2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F1B1D" w:rsidR="00B87ED3" w:rsidRPr="00AF0D95" w:rsidRDefault="00E2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258A5" w:rsidR="00B87ED3" w:rsidRPr="00AF0D95" w:rsidRDefault="00E2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A1BB2" w:rsidR="00B87ED3" w:rsidRPr="00AF0D95" w:rsidRDefault="00E2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2B9B6" w:rsidR="00B87ED3" w:rsidRPr="00AF0D95" w:rsidRDefault="00E2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E2073" w:rsidR="00B87ED3" w:rsidRPr="00AF0D95" w:rsidRDefault="00E2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0E9D3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1E95D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71C57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0D4D1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B409F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5F208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67925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1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7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2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2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AE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32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34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5C639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45CD8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2F919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87E26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5DA9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A8B1A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B07AC" w:rsidR="00B87ED3" w:rsidRPr="00AF0D95" w:rsidRDefault="00E2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B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5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E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7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1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6CB54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E5C1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30991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4AC69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B5821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84B54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9AA5B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3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7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2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F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4EC4" w:rsidR="00B87ED3" w:rsidRPr="00AF0D95" w:rsidRDefault="00E20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3C8FC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DD5E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45937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FD23A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1942E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45DF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F8A15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5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2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0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7D03E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B3A9C" w:rsidR="00B87ED3" w:rsidRPr="00AF0D95" w:rsidRDefault="00E2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DD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B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A9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E9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2A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7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2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0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0D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