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1FE19" w:rsidR="00061896" w:rsidRPr="005F4693" w:rsidRDefault="005F7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FD546" w:rsidR="00061896" w:rsidRPr="00E407AC" w:rsidRDefault="005F7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6F6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FF5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AC7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4A4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42E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C25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CCB" w:rsidR="00FC15B4" w:rsidRPr="00D11D17" w:rsidRDefault="005F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DFC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0FC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083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0C9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ECE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4AF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0F5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7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D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7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D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3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9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A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840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EB6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C931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7F2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B99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DF7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E06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8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D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D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9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C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4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337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ACB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AD1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C8C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D52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E67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876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DE283" w:rsidR="00DE76F3" w:rsidRPr="0026478E" w:rsidRDefault="005F7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2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5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2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B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3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3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0DD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03B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93F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B0F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B83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B63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ED7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B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C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1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8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5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D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1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2E8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6B4" w:rsidR="009A6C64" w:rsidRPr="00C2583D" w:rsidRDefault="005F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1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8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C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4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9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1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D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0B2" w:rsidRDefault="005F7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