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5E9B4" w:rsidR="00380DB3" w:rsidRPr="0068293E" w:rsidRDefault="00F97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E08B9" w:rsidR="00380DB3" w:rsidRPr="0068293E" w:rsidRDefault="00F97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0C5C2" w:rsidR="00240DC4" w:rsidRPr="00B03D55" w:rsidRDefault="00F9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26575" w:rsidR="00240DC4" w:rsidRPr="00B03D55" w:rsidRDefault="00F9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62EFF" w:rsidR="00240DC4" w:rsidRPr="00B03D55" w:rsidRDefault="00F9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EEE04" w:rsidR="00240DC4" w:rsidRPr="00B03D55" w:rsidRDefault="00F9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35060" w:rsidR="00240DC4" w:rsidRPr="00B03D55" w:rsidRDefault="00F9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17576" w:rsidR="00240DC4" w:rsidRPr="00B03D55" w:rsidRDefault="00F9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AFC52" w:rsidR="00240DC4" w:rsidRPr="00B03D55" w:rsidRDefault="00F9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1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2E9C9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53659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44E93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33735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359CC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D014E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5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F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2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7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9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95B91" w:rsidR="001835FB" w:rsidRPr="00DA1511" w:rsidRDefault="00F97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92305" w:rsidR="001835FB" w:rsidRPr="00DA1511" w:rsidRDefault="00F97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A8F48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72E85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0C780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A543D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47F8E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5AF2D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27719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7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0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2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E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E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E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F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E3FDA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DED81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E5796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BCDAC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72F35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F007F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0FD07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4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D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2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D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A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2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7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D210E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23165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F87D0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EEF67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C6AC3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87F7A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9C1F3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9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D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A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3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8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F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2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674BB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F72D1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12297" w:rsidR="009A6C64" w:rsidRPr="00730585" w:rsidRDefault="00F9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3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6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DC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6F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9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4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B5BF2" w:rsidR="001835FB" w:rsidRPr="00DA1511" w:rsidRDefault="00F97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4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F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C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D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767" w:rsidRPr="00B537C7" w:rsidRDefault="00F97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D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76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