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ABBBB1" w:rsidR="00AA29B6" w:rsidRPr="00EA69E9" w:rsidRDefault="00224E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B6F7E" w:rsidR="00AA29B6" w:rsidRPr="00AA29B6" w:rsidRDefault="00224E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C658E3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277EF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E659C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D4986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BDD08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484CF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992E1" w:rsidR="00B87ED3" w:rsidRPr="00FC7F6A" w:rsidRDefault="0022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0E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8B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35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2C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57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62F91" w:rsidR="00B87ED3" w:rsidRPr="00D44524" w:rsidRDefault="00224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FACC4" w:rsidR="00B87ED3" w:rsidRPr="00D44524" w:rsidRDefault="00224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A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E1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32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1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73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BA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3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66EB2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F6825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D5634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9E6C6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C1753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F432C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EBE12" w:rsidR="000B5588" w:rsidRPr="00D44524" w:rsidRDefault="0022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19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B2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0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6E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7C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0C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E8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271A4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814E5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C75FD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5A5E1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DF8BB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9CC48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0EE9C" w:rsidR="00846B8B" w:rsidRPr="00D44524" w:rsidRDefault="0022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E8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65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75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99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C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EA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E8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8F351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A6842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90DD3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7D9DE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AFD47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51254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A8FAE" w:rsidR="007A5870" w:rsidRPr="00D44524" w:rsidRDefault="0022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B3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E9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42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DD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33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CF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6D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106F8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0F0A6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E1DB3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43D1B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00063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04FC6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3C85F" w:rsidR="0021795A" w:rsidRPr="00D44524" w:rsidRDefault="0022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55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CD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62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93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B9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1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A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B9476E" w:rsidR="00DF25F7" w:rsidRPr="00D44524" w:rsidRDefault="00224E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B8A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4D8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FB6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F62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E0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C49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F61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C64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920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8E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DFC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6C2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FA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E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21795A"/>
    <w:rsid w:val="00224ECF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2024-06-10T23:26:00.0000000Z</dcterms:modified>
</coreProperties>
</file>