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2EC270" w:rsidR="00032AE3" w:rsidRPr="00DC3A9E" w:rsidRDefault="00927A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893C26" w:rsidR="00032AE3" w:rsidRPr="00DC3A9E" w:rsidRDefault="00927A1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851159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381DCB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E67A8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BAE18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6AD1A4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D89D0B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71BA6" w:rsidR="00C11CD7" w:rsidRPr="00DC3A9E" w:rsidRDefault="00927A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D552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454B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53FA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3B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582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F1BE18" w:rsidR="00960A52" w:rsidRPr="00DC3A9E" w:rsidRDefault="00927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9521D1" w:rsidR="00960A52" w:rsidRPr="00DC3A9E" w:rsidRDefault="00927A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4D54F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B725C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B69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67A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6BD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11665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3F16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E9BF54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EE0022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B0BCE65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4EABCC6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7736E23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77EF243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3E6992" w:rsidR="002773D1" w:rsidRPr="00DC3A9E" w:rsidRDefault="00927A1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5E06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B8827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F99F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58BB7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254E0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C20E6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64B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54B48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C0E9A1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D79A9B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944AD80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81BA54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6295AD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D937D4" w:rsidR="00BA6252" w:rsidRPr="00DC3A9E" w:rsidRDefault="00927A1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5BC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CFBB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95314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C0D1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D61C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151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3F9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0737578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1ECCA7B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57ACE27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F3143F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D4551D5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51CC47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8A3E9DF" w:rsidR="00207535" w:rsidRPr="00DC3A9E" w:rsidRDefault="00927A1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6E3F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420C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43B3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5C8B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7613C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016BB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34FC7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8C3E1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8800454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2A95E9C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30899C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8A5267A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1C584DE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E502DC" w:rsidR="00943D08" w:rsidRPr="00DC3A9E" w:rsidRDefault="00927A1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7F6E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32F6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9F6A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1BE2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2C211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86EF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FAB9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5325762" w:rsidR="00943D08" w:rsidRPr="00DC3A9E" w:rsidRDefault="00927A1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14CFF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2ED9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DD682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C426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B734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F8F0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F1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E715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5661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9535A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0CF2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55DC7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82746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27A1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27A10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B3EF8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2024-06-10T11:12:00.0000000Z</dcterms:modified>
</coreProperties>
</file>