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45393" w:rsidR="00563B6E" w:rsidRPr="00B24A33" w:rsidRDefault="00622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70C04" w:rsidR="00563B6E" w:rsidRPr="00B24A33" w:rsidRDefault="00622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A3A2A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F8696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F5F34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E3FB5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A9CA2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B432D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290C" w:rsidR="00C11CD7" w:rsidRPr="00B24A33" w:rsidRDefault="0062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4D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39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53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5B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B5BF7" w:rsidR="002113B7" w:rsidRPr="00B24A33" w:rsidRDefault="0062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ED90F" w:rsidR="002113B7" w:rsidRPr="00B24A33" w:rsidRDefault="0062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B53BF" w:rsidR="002113B7" w:rsidRPr="00B24A33" w:rsidRDefault="0062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7E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B2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18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76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3D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9F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89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D8732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1AAE80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82D16F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357810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6404BF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9FCA1E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C1666" w:rsidR="002113B7" w:rsidRPr="00B24A33" w:rsidRDefault="0062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84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54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9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BD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6F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9C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42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E8FE6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87ED1C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D109E1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8AAF3A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427588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56AEF0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4AF77" w:rsidR="002113B7" w:rsidRPr="00B24A33" w:rsidRDefault="0062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34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03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4C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0F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3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2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C3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5B959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DB2F19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857178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0F363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556972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6A4E00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CD41E" w:rsidR="006E49F3" w:rsidRPr="00B24A33" w:rsidRDefault="0062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46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A9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EF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5F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B1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F4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2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15F53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F0D393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D9AEF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36170B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677A00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219813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77386" w:rsidR="006E49F3" w:rsidRPr="00B24A33" w:rsidRDefault="0062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2D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16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DB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ED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0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3E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79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14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