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AFC47A" w:rsidR="0061148E" w:rsidRPr="009231D2" w:rsidRDefault="009F0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2567" w:rsidR="0061148E" w:rsidRPr="009231D2" w:rsidRDefault="009F0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BD42D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6C2F5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537A6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56E05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FD08A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6FB94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6FDE7" w:rsidR="00B87ED3" w:rsidRPr="00944D28" w:rsidRDefault="009F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5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F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6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D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E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5830A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B0942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A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1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2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04EB6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14E26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CA919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1CDA3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6489A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2F554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7D267" w:rsidR="00B87ED3" w:rsidRPr="00944D28" w:rsidRDefault="009F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F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D16EC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28624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6736A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11D18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267AF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33200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2883C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444A3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FA895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3BF0A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F730A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00300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C497C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7681E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40B74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71BD6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A6C45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21706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C8413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A9D7D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17F29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049476" w:rsidR="00B87ED3" w:rsidRPr="00944D28" w:rsidRDefault="009F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B8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F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EB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A6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66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47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0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F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4D1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5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2024-06-12T00:55:00.0000000Z</dcterms:modified>
</coreProperties>
</file>