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A6B9" w:rsidR="0061148E" w:rsidRPr="0035681E" w:rsidRDefault="007A2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8046" w:rsidR="0061148E" w:rsidRPr="0035681E" w:rsidRDefault="007A2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7962D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A4AA0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F9973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6DA7B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FFB06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F4582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D4151" w:rsidR="00CD0676" w:rsidRPr="00944D28" w:rsidRDefault="007A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6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2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0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F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A4B04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02542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7BF35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2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D0165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57FD3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B008F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7C0FD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D7F6E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D070A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EE8EE" w:rsidR="00B87ED3" w:rsidRPr="00944D28" w:rsidRDefault="007A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71D82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A3C1F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FCB95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DC196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90293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40CEA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D0C0D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AF98" w:rsidR="00B87ED3" w:rsidRPr="00944D28" w:rsidRDefault="007A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314B" w:rsidR="00B87ED3" w:rsidRPr="00944D28" w:rsidRDefault="007A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0FF0F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F1424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6955A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E511C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F498C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BC7EB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514CC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69E06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05DC3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BAE3D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4AA1D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164CD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4D6F8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0D152" w:rsidR="00B87ED3" w:rsidRPr="00944D28" w:rsidRDefault="007A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7A2F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