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6DC4" w:rsidR="0061148E" w:rsidRPr="00944D28" w:rsidRDefault="004A5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8AE3" w:rsidR="0061148E" w:rsidRPr="004A7085" w:rsidRDefault="004A5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DBEC5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A88D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6FF93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05BC8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AC7B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D6EF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A8567" w:rsidR="00B87ED3" w:rsidRPr="00944D28" w:rsidRDefault="004A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C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3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7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B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887B1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D6681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A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4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6F4F5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6E327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9E7EC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CB456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E1E9E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E9F7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D1A76" w:rsidR="00B87ED3" w:rsidRPr="00944D28" w:rsidRDefault="004A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9BF1" w:rsidR="00B87ED3" w:rsidRPr="00944D28" w:rsidRDefault="004A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A087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907F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7B80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DAACA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C704D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59ACC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22895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2C27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974D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95CCA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0D9E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ACCCD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AEF3C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0C86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0F4AF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A9E4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4A85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ABEBA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AA80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DD0B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97053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96145" w:rsidR="00B87ED3" w:rsidRPr="00944D28" w:rsidRDefault="004A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F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A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1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5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76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4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57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