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4E28" w:rsidR="0061148E" w:rsidRPr="00944D28" w:rsidRDefault="00B40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0FCC" w:rsidR="0061148E" w:rsidRPr="004A7085" w:rsidRDefault="00B40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82EDD" w:rsidR="00B87ED3" w:rsidRPr="00944D28" w:rsidRDefault="00B4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AF88B" w:rsidR="00B87ED3" w:rsidRPr="00944D28" w:rsidRDefault="00B4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67D3" w:rsidR="00B87ED3" w:rsidRPr="00944D28" w:rsidRDefault="00B4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363A7" w:rsidR="00B87ED3" w:rsidRPr="00944D28" w:rsidRDefault="00B4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03612" w:rsidR="00B87ED3" w:rsidRPr="00944D28" w:rsidRDefault="00B4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A10C" w:rsidR="00B87ED3" w:rsidRPr="00944D28" w:rsidRDefault="00B4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5D101" w:rsidR="00B87ED3" w:rsidRPr="00944D28" w:rsidRDefault="00B4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D6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6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3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5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11A5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2B13F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8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42781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7501F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F9D5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BC39A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8642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DF8C0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0F36" w:rsidR="00B87ED3" w:rsidRPr="00944D28" w:rsidRDefault="00B4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1E196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87DE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997A2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AFBEC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DC84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2FF4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A94B8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B4A3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0BC99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40E64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11919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1182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5AEC5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6D232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F911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DA7EA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C907E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47850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6B27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B5C23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4A26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575D" w:rsidR="00B87ED3" w:rsidRPr="00944D28" w:rsidRDefault="00B40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CDA6B" w:rsidR="00B87ED3" w:rsidRPr="00944D28" w:rsidRDefault="00B4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7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9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E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6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7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B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0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03B"/>
    <w:rsid w:val="00B87ED3"/>
    <w:rsid w:val="00BD2EA8"/>
    <w:rsid w:val="00BE62E4"/>
    <w:rsid w:val="00C45E2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2024-06-10T21:48:00.0000000Z</dcterms:modified>
</coreProperties>
</file>