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8182" w:rsidR="0061148E" w:rsidRPr="00177744" w:rsidRDefault="00CD4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A34E" w:rsidR="0061148E" w:rsidRPr="00177744" w:rsidRDefault="00CD4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A30E2" w:rsidR="004A6494" w:rsidRPr="00177744" w:rsidRDefault="00CD4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183FB" w:rsidR="004A6494" w:rsidRPr="00177744" w:rsidRDefault="00CD4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52E2F" w:rsidR="004A6494" w:rsidRPr="00177744" w:rsidRDefault="00CD4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2DF07" w:rsidR="004A6494" w:rsidRPr="00177744" w:rsidRDefault="00CD4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901F4" w:rsidR="004A6494" w:rsidRPr="00177744" w:rsidRDefault="00CD4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B4F1F" w:rsidR="004A6494" w:rsidRPr="00177744" w:rsidRDefault="00CD4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7CE7F" w:rsidR="004A6494" w:rsidRPr="00177744" w:rsidRDefault="00CD4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5D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A2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55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3E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0C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962C9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39471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2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E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8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1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9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F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2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EE72C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C0F2D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F4C81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155D9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D5613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D8EC8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B6038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7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F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6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7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B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B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7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C8EBE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D4240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4A9B3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57CD9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4FACC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1EF10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5FE39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C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3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F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3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6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C0405" w:rsidR="00B87ED3" w:rsidRPr="00177744" w:rsidRDefault="00CD4B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6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6C88C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7360A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DDAF4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43ACB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6FE4C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3C560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6ACF7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8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0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5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0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6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7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6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52824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279B9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D40DC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95EBB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2B204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07C03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DC9F7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1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4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E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3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4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2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9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8CBB7C" w:rsidR="00B87ED3" w:rsidRPr="00177744" w:rsidRDefault="00CD4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6B9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257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0B2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E45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A46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3F6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01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2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9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B4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6D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08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1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1FD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B3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2024-06-11T23:24:00.0000000Z</dcterms:modified>
</coreProperties>
</file>