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3D8C" w:rsidR="0061148E" w:rsidRPr="00C834E2" w:rsidRDefault="00AE6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D7613" w:rsidR="0061148E" w:rsidRPr="00C834E2" w:rsidRDefault="00AE6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B199A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9F52F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ADCBB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B9B0C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C53A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5A222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F0D8D" w:rsidR="00B87ED3" w:rsidRPr="00944D28" w:rsidRDefault="00AE6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75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A0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96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2A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7B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F4BE6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21DD3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93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C2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9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B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7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E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C5505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39CEA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27D3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72FA6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40D16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D9013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7CCB8" w:rsidR="00B87ED3" w:rsidRPr="00944D28" w:rsidRDefault="00AE6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B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B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FA197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22621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8FDC7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3637D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1FFFB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A5CC2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1342B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B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9E78D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5878E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3E316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B9537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DB43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9528A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F1369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E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D66EC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63DF5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A0B80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25929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A7040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B1A44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924B0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8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3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1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82926F" w:rsidR="00B87ED3" w:rsidRPr="00944D28" w:rsidRDefault="00AE6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5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9F4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0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D2C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A8C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61A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8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5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E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8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99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6A75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1D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2024-06-10T23:20:00.0000000Z</dcterms:modified>
</coreProperties>
</file>