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E08CE" w:rsidR="00C34772" w:rsidRPr="0026421F" w:rsidRDefault="000E14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4E28D" w:rsidR="00C34772" w:rsidRPr="00D339A1" w:rsidRDefault="000E14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CB303" w:rsidR="002A7340" w:rsidRPr="00CD56BA" w:rsidRDefault="000E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AD6FB" w:rsidR="002A7340" w:rsidRPr="00CD56BA" w:rsidRDefault="000E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C424E" w:rsidR="002A7340" w:rsidRPr="00CD56BA" w:rsidRDefault="000E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901A0" w:rsidR="002A7340" w:rsidRPr="00CD56BA" w:rsidRDefault="000E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16A98" w:rsidR="002A7340" w:rsidRPr="00CD56BA" w:rsidRDefault="000E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88BF2" w:rsidR="002A7340" w:rsidRPr="00CD56BA" w:rsidRDefault="000E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ADABB" w:rsidR="002A7340" w:rsidRPr="00CD56BA" w:rsidRDefault="000E14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4B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AD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C9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53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7C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0A58E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B1705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D9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81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7D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97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FA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C1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F1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18F90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CB029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A895A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57DC7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F7428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25560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BB21F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D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EE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42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70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7E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21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CE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3F3E8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80D02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44490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39CE9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E6218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7B665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1DFD9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0F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7C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74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76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5F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D0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54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DB6CF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B3B17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A88C4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9D303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13735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780EE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87936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B0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6D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DA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10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FC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A2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F0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3198C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B0E9F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727D2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2D4FB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FAC58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C8341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9F87C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7C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CA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F8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14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37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40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E5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0CB3C" w:rsidR="009A6C64" w:rsidRPr="00730585" w:rsidRDefault="000E1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7E0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6F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C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87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68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7F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C18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299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8B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670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483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A3D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31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450" w:rsidRPr="00B537C7" w:rsidRDefault="000E1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5AB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45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D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