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D979B" w:rsidR="00C34772" w:rsidRPr="0026421F" w:rsidRDefault="00EE5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8EA4F" w:rsidR="00C34772" w:rsidRPr="00D339A1" w:rsidRDefault="00EE5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6CA65" w:rsidR="002A7340" w:rsidRPr="00CD56BA" w:rsidRDefault="00EE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09533" w:rsidR="002A7340" w:rsidRPr="00CD56BA" w:rsidRDefault="00EE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DBA57" w:rsidR="002A7340" w:rsidRPr="00CD56BA" w:rsidRDefault="00EE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E301B" w:rsidR="002A7340" w:rsidRPr="00CD56BA" w:rsidRDefault="00EE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52A41" w:rsidR="002A7340" w:rsidRPr="00CD56BA" w:rsidRDefault="00EE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A3359" w:rsidR="002A7340" w:rsidRPr="00CD56BA" w:rsidRDefault="00EE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61C86" w:rsidR="002A7340" w:rsidRPr="00CD56BA" w:rsidRDefault="00EE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D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2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C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0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6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9626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5CD85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9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E7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4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53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F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00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A3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171B1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0135D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A8453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C1B63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7E974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AA632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905F2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3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3C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3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3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3D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6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5C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3442F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CC98E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0B17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7344B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C89E3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A7BBD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84362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B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D1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A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E0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2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0234B" w:rsidR="001835FB" w:rsidRPr="006D22CC" w:rsidRDefault="00EE5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D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04342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998BC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3A677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FEA97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AB062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B583A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D8CE4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13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52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5F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74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D8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4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2C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EAB3E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B427D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EB3DB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0B524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75747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B0C71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AF2B7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C6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2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6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2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C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91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DF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54F52" w:rsidR="009A6C64" w:rsidRPr="00730585" w:rsidRDefault="00EE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D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4A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4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D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1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D0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0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3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22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934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D55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B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73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CB4" w:rsidRPr="00B537C7" w:rsidRDefault="00EE5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B3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CB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