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FEE0" w:rsidR="0061148E" w:rsidRPr="00C61931" w:rsidRDefault="00112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7E30" w:rsidR="0061148E" w:rsidRPr="00C61931" w:rsidRDefault="00112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73625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8DD70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0F78E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92F95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2F207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24934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4E800" w:rsidR="00B87ED3" w:rsidRPr="00944D28" w:rsidRDefault="0011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9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087E9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1B7E9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9D88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05DC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002E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5C1F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28E5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BAE0C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D3AE0" w:rsidR="00B87ED3" w:rsidRPr="00944D28" w:rsidRDefault="0011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CBE8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6A02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C1FF1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6352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96EE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A678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7E45E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24FF" w:rsidR="00B87ED3" w:rsidRPr="00944D28" w:rsidRDefault="0011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A177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9F5B8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E8D0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CD70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1E40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92D6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5C5B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878F5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A7F3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F3CC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737F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A841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5F62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FFAC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4EA33" w:rsidR="00B87ED3" w:rsidRPr="00944D28" w:rsidRDefault="0011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E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D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C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A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2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8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C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