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55C9" w:rsidR="0061148E" w:rsidRPr="00C61931" w:rsidRDefault="00F90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51E8" w:rsidR="0061148E" w:rsidRPr="00C61931" w:rsidRDefault="00F90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1957D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8215D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44393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8EB3B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EEC59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B8A3E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BA372" w:rsidR="00B87ED3" w:rsidRPr="00944D28" w:rsidRDefault="00F9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D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B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F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3CD3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7D195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B35E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0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1E63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DFDE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21B39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B27BE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6F933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6E7D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8C7AD" w:rsidR="00B87ED3" w:rsidRPr="00944D28" w:rsidRDefault="00F9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AF4B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5AD5D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9B73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238BB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5BD42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2DA0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45AF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D999" w:rsidR="00B87ED3" w:rsidRPr="00944D28" w:rsidRDefault="00F9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9A9A1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667F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5DE3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7C7F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0E6B6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A8EEB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E1A9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23AE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2F78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A6B2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EB48F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36D1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7659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5951" w:rsidR="00B87ED3" w:rsidRPr="00944D28" w:rsidRDefault="00F9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F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2024-06-11T19:42:00.0000000Z</dcterms:modified>
</coreProperties>
</file>