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50EF" w:rsidR="0061148E" w:rsidRPr="00944D28" w:rsidRDefault="003B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07C3" w:rsidR="0061148E" w:rsidRPr="004A7085" w:rsidRDefault="003B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3BF116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5CD1D8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58304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ACCDB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855B44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861CB8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8AAD36" w:rsidR="00E22E60" w:rsidRPr="007D5604" w:rsidRDefault="003B7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07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8A0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D1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48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A9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51B7A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623FC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6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B0CD7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74229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C017F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4ED1E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211F6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BA01F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883E4" w:rsidR="00B87ED3" w:rsidRPr="007D5604" w:rsidRDefault="003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AB188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B0132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7C9CA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6E404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F8794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2FBA9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46B2A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15563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2AB3C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AE13B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687BD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74CBA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B1239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07BB9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6C1E0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A51CF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02FD3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80877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93D40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8C510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C0B93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13FD2D" w:rsidR="00B87ED3" w:rsidRPr="007D5604" w:rsidRDefault="003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763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9F6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F42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58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23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B9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7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4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7C6"/>
    <w:rsid w:val="001D5720"/>
    <w:rsid w:val="003441B6"/>
    <w:rsid w:val="003B79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2024-06-10T04:14:00.0000000Z</dcterms:modified>
</coreProperties>
</file>