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1BE7D" w:rsidR="00FD3806" w:rsidRPr="00A72646" w:rsidRDefault="00605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53CBA" w:rsidR="00FD3806" w:rsidRPr="002A5E6C" w:rsidRDefault="00605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0A5DB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55C8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20427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AE42D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8F8B4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C4A2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4CDB" w:rsidR="00B87ED3" w:rsidRPr="00AF0D95" w:rsidRDefault="00605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58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31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E2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0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0C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73CEB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56016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D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59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D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2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B0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D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401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5A220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6758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5C880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F1B0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3090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1F9A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AAC0" w:rsidR="00B87ED3" w:rsidRPr="00AF0D95" w:rsidRDefault="00605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8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D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7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469B5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7E87F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5684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C0E4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B62BC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411CC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7CEB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F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2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7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54CC" w:rsidR="00B87ED3" w:rsidRPr="00AF0D95" w:rsidRDefault="006051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2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10F3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2ABB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D7D8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EB66A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FA05A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A79A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AD65E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8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A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2EF3B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87D63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3D71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09AEE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0C17E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0420D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2359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8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2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C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69964" w:rsidR="00B87ED3" w:rsidRPr="00AF0D95" w:rsidRDefault="00605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45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19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A2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1D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B9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43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7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B7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75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0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9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A8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70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14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