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3451E" w:rsidR="00FD3806" w:rsidRPr="00A72646" w:rsidRDefault="000552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C856F" w:rsidR="00FD3806" w:rsidRPr="002A5E6C" w:rsidRDefault="000552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60F1" w:rsidR="00B87ED3" w:rsidRPr="00AF0D95" w:rsidRDefault="00055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557D2" w:rsidR="00B87ED3" w:rsidRPr="00AF0D95" w:rsidRDefault="00055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C2727" w:rsidR="00B87ED3" w:rsidRPr="00AF0D95" w:rsidRDefault="00055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03074" w:rsidR="00B87ED3" w:rsidRPr="00AF0D95" w:rsidRDefault="00055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12E73" w:rsidR="00B87ED3" w:rsidRPr="00AF0D95" w:rsidRDefault="00055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9BC69" w:rsidR="00B87ED3" w:rsidRPr="00AF0D95" w:rsidRDefault="00055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A3F4" w:rsidR="00B87ED3" w:rsidRPr="00AF0D95" w:rsidRDefault="00055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5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AF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26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99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6FC6A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7E71A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E94F0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6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B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5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0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3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9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79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49410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CDDC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95085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49EE5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D8C23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4B334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764DF" w:rsidR="00B87ED3" w:rsidRPr="00AF0D95" w:rsidRDefault="00055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6778" w:rsidR="00B87ED3" w:rsidRPr="00AF0D95" w:rsidRDefault="000552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B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D24DD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76B04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08C9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D78CE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36009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8E873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DC7D6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80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CF68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6A77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E5BC7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7C469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8E9FA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349C2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0FC6E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B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E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3BCA1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6BEA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93E89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9BC7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CEB7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E50EB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69BE1" w:rsidR="00B87ED3" w:rsidRPr="00AF0D95" w:rsidRDefault="00055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3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0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A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0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D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016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2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