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03587" w:rsidR="00FD3806" w:rsidRPr="00A72646" w:rsidRDefault="00CA1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312E0" w:rsidR="00FD3806" w:rsidRPr="002A5E6C" w:rsidRDefault="00CA1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1C723" w:rsidR="00B87ED3" w:rsidRPr="00AF0D95" w:rsidRDefault="00CA1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06EA3" w:rsidR="00B87ED3" w:rsidRPr="00AF0D95" w:rsidRDefault="00CA1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69217" w:rsidR="00B87ED3" w:rsidRPr="00AF0D95" w:rsidRDefault="00CA1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5B24" w:rsidR="00B87ED3" w:rsidRPr="00AF0D95" w:rsidRDefault="00CA1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1CA0F" w:rsidR="00B87ED3" w:rsidRPr="00AF0D95" w:rsidRDefault="00CA1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DEC9F" w:rsidR="00B87ED3" w:rsidRPr="00AF0D95" w:rsidRDefault="00CA1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C775C" w:rsidR="00B87ED3" w:rsidRPr="00AF0D95" w:rsidRDefault="00CA1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4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01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3C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82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900BC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DF43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3A76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C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7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B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6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0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C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8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CAF5B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3E22B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3CA10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B6294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B0AF5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616F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7D0B0" w:rsidR="00B87ED3" w:rsidRPr="00AF0D95" w:rsidRDefault="00CA1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F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C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FC92F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4EDE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5E34D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336E3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FA2E7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77DA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02D4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644BC" w:rsidR="00B87ED3" w:rsidRPr="00AF0D95" w:rsidRDefault="00CA1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34B3" w:rsidR="00B87ED3" w:rsidRPr="00AF0D95" w:rsidRDefault="00CA1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5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89CE8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DDA0A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1F20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0063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62E57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37723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7518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C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5B862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218C9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6D8BA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25C2C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6A3CB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B9D6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637D5" w:rsidR="00B87ED3" w:rsidRPr="00AF0D95" w:rsidRDefault="00CA1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89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AD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27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