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A8E23" w:rsidR="00061896" w:rsidRPr="005F4693" w:rsidRDefault="009A0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201A9" w:rsidR="00061896" w:rsidRPr="00E407AC" w:rsidRDefault="009A0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630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757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BA0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F34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4EA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B60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685" w:rsidR="00FC15B4" w:rsidRPr="00D11D17" w:rsidRDefault="009A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EE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266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6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F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E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9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7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1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1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700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E4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DE2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A19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E3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5CE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B34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D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E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4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C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3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1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4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32D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A0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0C0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174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70B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EA3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55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A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1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9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6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F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D50CD" w:rsidR="00DE76F3" w:rsidRPr="0026478E" w:rsidRDefault="009A0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4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BA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6B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53F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3F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44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831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B4E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E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6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8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E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F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B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1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256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0EF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32B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698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6E4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46C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E2D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BE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B8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1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20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8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00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B8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7267" w:rsidR="009A6C64" w:rsidRPr="00C2583D" w:rsidRDefault="009A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4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3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CD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B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DC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C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5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441" w:rsidRDefault="009A04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44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