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E2D38E" w:rsidR="002534F3" w:rsidRPr="0068293E" w:rsidRDefault="00555D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52976B" w:rsidR="002534F3" w:rsidRPr="0068293E" w:rsidRDefault="00555D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213DB" w:rsidR="002A7340" w:rsidRPr="00FF2AF3" w:rsidRDefault="00555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8B4C3" w:rsidR="002A7340" w:rsidRPr="00FF2AF3" w:rsidRDefault="00555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0AE31" w:rsidR="002A7340" w:rsidRPr="00FF2AF3" w:rsidRDefault="00555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A9D70" w:rsidR="002A7340" w:rsidRPr="00FF2AF3" w:rsidRDefault="00555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E6D32" w:rsidR="002A7340" w:rsidRPr="00FF2AF3" w:rsidRDefault="00555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31944" w:rsidR="002A7340" w:rsidRPr="00FF2AF3" w:rsidRDefault="00555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93B12" w:rsidR="002A7340" w:rsidRPr="00FF2AF3" w:rsidRDefault="00555D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7A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8D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9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B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13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1D4EE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6BA6A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0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C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0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B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E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523FA" w:rsidR="001835FB" w:rsidRPr="00DA1511" w:rsidRDefault="00555D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A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E4126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1EB6C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A09A9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DB752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E2BDF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E4DD6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995E5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6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1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1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E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5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D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8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BB52D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E04AE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3B193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4CF00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CB2E3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4DA2A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AC1AD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2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6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0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5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7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2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4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A16F5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34FD4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0DCAB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9C71A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14E99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354BB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776AC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F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A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E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7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1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6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0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72039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52F22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9A5EC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7F534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D143F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6ACAA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618AA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C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D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F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6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E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A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D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0C6E1" w:rsidR="009A6C64" w:rsidRPr="00730585" w:rsidRDefault="00555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4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C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B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2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D5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5F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A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0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54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7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A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D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3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DCC" w:rsidRPr="00B537C7" w:rsidRDefault="00555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1DA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DC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