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B0CD2D" w:rsidR="00563B6E" w:rsidRPr="00B24A33" w:rsidRDefault="005F5F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B26286" w:rsidR="00563B6E" w:rsidRPr="00B24A33" w:rsidRDefault="005F5F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7FC36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31C45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CC4F8D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05278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7F87EC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61A93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634B6" w:rsidR="00C11CD7" w:rsidRPr="00B24A33" w:rsidRDefault="005F5F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A6F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D9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DDF99" w:rsidR="002113B7" w:rsidRPr="00B24A33" w:rsidRDefault="005F5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753A7" w:rsidR="002113B7" w:rsidRPr="00B24A33" w:rsidRDefault="005F5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7B68C" w:rsidR="002113B7" w:rsidRPr="00B24A33" w:rsidRDefault="005F5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BEA8E8" w:rsidR="002113B7" w:rsidRPr="00B24A33" w:rsidRDefault="005F5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6838C" w:rsidR="002113B7" w:rsidRPr="00B24A33" w:rsidRDefault="005F5F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9D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6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7E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0E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2D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28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C14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0822F6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41593F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E3FF00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5E6655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001676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F43693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1E467" w:rsidR="002113B7" w:rsidRPr="00B24A33" w:rsidRDefault="005F5F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20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09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A6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89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A9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E8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842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26B9D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1CB98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0885D3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490C9F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98A40DB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2A10D4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E8710" w:rsidR="002113B7" w:rsidRPr="00B24A33" w:rsidRDefault="005F5F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274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CC6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02C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5D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E6F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45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D2C51" w:rsidR="005157D3" w:rsidRPr="00B24A33" w:rsidRDefault="005F5F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69CAE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50AD16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3AEA22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D29237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F21214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C54197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6402B" w:rsidR="006E49F3" w:rsidRPr="00B24A33" w:rsidRDefault="005F5F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58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0CF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351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03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AC6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721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86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7AE1D" w:rsidR="006E49F3" w:rsidRPr="00B24A33" w:rsidRDefault="005F5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D0BD6A" w:rsidR="006E49F3" w:rsidRPr="00B24A33" w:rsidRDefault="005F5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E25859" w:rsidR="006E49F3" w:rsidRPr="00B24A33" w:rsidRDefault="005F5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252890" w:rsidR="006E49F3" w:rsidRPr="00B24A33" w:rsidRDefault="005F5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63E82E" w:rsidR="006E49F3" w:rsidRPr="00B24A33" w:rsidRDefault="005F5F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DE4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AE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BF8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F4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41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91F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CF2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029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6D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F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FB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