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FAA5" w:rsidR="0061148E" w:rsidRPr="0035681E" w:rsidRDefault="00AF7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B2B4" w:rsidR="0061148E" w:rsidRPr="0035681E" w:rsidRDefault="00AF7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B35D7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23EF0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07B7D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3A4E5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F4BB8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E4C71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7DA84" w:rsidR="00CD0676" w:rsidRPr="00944D28" w:rsidRDefault="00AF7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1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DC9FE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410C4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1ABF8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0E892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381D0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0AC45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7952" w:rsidR="00B87ED3" w:rsidRPr="00944D28" w:rsidRDefault="00AF7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A0B82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1F4C5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02BE0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21707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BD1B5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1AF6C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F73D4" w:rsidR="00B87ED3" w:rsidRPr="00944D28" w:rsidRDefault="00A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018FF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E7E8D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EF4D6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EC8D4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123B0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B1C76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D7477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DF211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74823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0CC8E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1C657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E39C6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57788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63B34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6F805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EB04B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29D9D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A32C0" w:rsidR="00B87ED3" w:rsidRPr="00944D28" w:rsidRDefault="00A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9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B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944D28"/>
    <w:rsid w:val="00AB2AC7"/>
    <w:rsid w:val="00AF77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2025-07-19T17:48:00.0000000Z</dcterms:modified>
</coreProperties>
</file>