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BD6A" w:rsidR="0061148E" w:rsidRPr="0035681E" w:rsidRDefault="00886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2FDC" w:rsidR="0061148E" w:rsidRPr="0035681E" w:rsidRDefault="00886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2B1B0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2FC0E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9E1B9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574E7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F3C76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947CB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1CE57" w:rsidR="00CD0676" w:rsidRPr="00944D28" w:rsidRDefault="00886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B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1BD8D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993FA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F1968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B4E56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7C858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58169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D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DC149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B9DCB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81E0B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B37CC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4D327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700CE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ABD8A" w:rsidR="00B87ED3" w:rsidRPr="00944D28" w:rsidRDefault="0088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813AC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EF3C1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48677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27F6A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409EC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1C62F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53A04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5F607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3793E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29B3E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24D8C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2A9B4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52B18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A0F85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99A04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B3E57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9794C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45AB8" w:rsidR="00B87ED3" w:rsidRPr="00944D28" w:rsidRDefault="0088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F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F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C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14F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2024-06-10T06:06:00.0000000Z</dcterms:modified>
</coreProperties>
</file>